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D8FE1" w14:textId="77777777" w:rsidR="008D2D98" w:rsidRDefault="00856FF0">
      <w:pPr>
        <w:jc w:val="center"/>
        <w:rPr>
          <w:b/>
          <w:sz w:val="36"/>
          <w:szCs w:val="36"/>
        </w:rPr>
      </w:pPr>
      <w:bookmarkStart w:id="0" w:name="_GoBack"/>
      <w:bookmarkEnd w:id="0"/>
      <w:r>
        <w:rPr>
          <w:b/>
          <w:sz w:val="36"/>
          <w:szCs w:val="36"/>
        </w:rPr>
        <w:t xml:space="preserve">Institutional Animal Care and Use Committee (IACUC) Incident Report Form </w:t>
      </w:r>
      <w:r>
        <w:rPr>
          <w:noProof/>
          <w:lang w:val="en-US"/>
        </w:rPr>
        <w:drawing>
          <wp:anchor distT="0" distB="0" distL="0" distR="0" simplePos="0" relativeHeight="251658240" behindDoc="0" locked="0" layoutInCell="1" hidden="0" allowOverlap="1" wp14:anchorId="2AFD176A" wp14:editId="4A7806F0">
            <wp:simplePos x="0" y="0"/>
            <wp:positionH relativeFrom="margin">
              <wp:posOffset>0</wp:posOffset>
            </wp:positionH>
            <wp:positionV relativeFrom="paragraph">
              <wp:posOffset>0</wp:posOffset>
            </wp:positionV>
            <wp:extent cx="2128838" cy="920157"/>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128838" cy="920157"/>
                    </a:xfrm>
                    <a:prstGeom prst="rect">
                      <a:avLst/>
                    </a:prstGeom>
                    <a:ln/>
                  </pic:spPr>
                </pic:pic>
              </a:graphicData>
            </a:graphic>
          </wp:anchor>
        </w:drawing>
      </w:r>
    </w:p>
    <w:p w14:paraId="50C583D4" w14:textId="77777777" w:rsidR="008D2D98" w:rsidRDefault="008D2D98">
      <w:pPr>
        <w:jc w:val="center"/>
        <w:rPr>
          <w:sz w:val="36"/>
          <w:szCs w:val="36"/>
        </w:rPr>
      </w:pPr>
    </w:p>
    <w:p w14:paraId="445F34BB" w14:textId="77777777" w:rsidR="008D2D98" w:rsidRDefault="00856FF0">
      <w:pPr>
        <w:jc w:val="center"/>
      </w:pPr>
      <w:r>
        <w:t xml:space="preserve">Please print, complete and submit this form to the Principal Investigator within 72 Hours of the incident. In cases where anonymity is preferred, this form can be dropped off in the IACUC chair’s (Gina Fernandez, gmfernandez@smcm.edu) mailbox located in Goodpaster Hall 157. </w:t>
      </w:r>
    </w:p>
    <w:p w14:paraId="1376C62C" w14:textId="77777777" w:rsidR="008D2D98" w:rsidRDefault="008D2D98"/>
    <w:p w14:paraId="4E9D5076" w14:textId="77777777" w:rsidR="008D2D98" w:rsidRDefault="00856FF0">
      <w:r>
        <w:t>Please select the type of incident you are reporting (check all that apply):</w:t>
      </w:r>
    </w:p>
    <w:p w14:paraId="0424ADD7" w14:textId="77777777" w:rsidR="008D2D98" w:rsidRDefault="00856FF0">
      <w:r>
        <w:t>___ Unexpected animal mortality</w:t>
      </w:r>
      <w:r>
        <w:tab/>
      </w:r>
      <w:r>
        <w:tab/>
      </w:r>
      <w:r>
        <w:tab/>
        <w:t>_____ Unexpected human health injury</w:t>
      </w:r>
    </w:p>
    <w:p w14:paraId="0E2DC4F6" w14:textId="77777777" w:rsidR="008D2D98" w:rsidRDefault="00856FF0">
      <w:r>
        <w:t>___ Noncompliance with IACUC Policies/Protocol</w:t>
      </w:r>
      <w:r>
        <w:tab/>
        <w:t>_____ Animal Welfare Concern</w:t>
      </w:r>
    </w:p>
    <w:p w14:paraId="0CE9B928" w14:textId="77777777" w:rsidR="008D2D98" w:rsidRDefault="008D2D98"/>
    <w:p w14:paraId="7D70F850" w14:textId="77777777" w:rsidR="008D2D98" w:rsidRDefault="00856FF0">
      <w:r>
        <w:t>Date of Incident: ______________________________________________________________</w:t>
      </w:r>
    </w:p>
    <w:p w14:paraId="71F30B85" w14:textId="77777777" w:rsidR="008D2D98" w:rsidRDefault="008D2D98"/>
    <w:p w14:paraId="140DF444" w14:textId="77777777" w:rsidR="008D2D98" w:rsidRDefault="00856FF0">
      <w:r>
        <w:t>Location of Incident: ___________________________________________________________</w:t>
      </w:r>
    </w:p>
    <w:p w14:paraId="76608D6C" w14:textId="77777777" w:rsidR="008D2D98" w:rsidRDefault="008D2D98"/>
    <w:p w14:paraId="711E5554" w14:textId="77777777" w:rsidR="008D2D98" w:rsidRDefault="00856FF0">
      <w:r>
        <w:t>Personnel present during Incident: ________________________________________________</w:t>
      </w:r>
    </w:p>
    <w:p w14:paraId="33BC6357" w14:textId="77777777" w:rsidR="008D2D98" w:rsidRDefault="008D2D98"/>
    <w:p w14:paraId="5D3BC2C4" w14:textId="77777777" w:rsidR="008D2D98" w:rsidRDefault="00856FF0">
      <w:r>
        <w:t>Principal Investigator/ Mentor: ____________________________________________________</w:t>
      </w:r>
    </w:p>
    <w:p w14:paraId="58ABC1F4" w14:textId="77777777" w:rsidR="008D2D98" w:rsidRDefault="008D2D98"/>
    <w:p w14:paraId="503C84EE" w14:textId="77777777" w:rsidR="008D2D98" w:rsidRDefault="00856FF0">
      <w:r>
        <w:t>IACUC Protocol Number (if known): _______________________________________________</w:t>
      </w:r>
    </w:p>
    <w:p w14:paraId="3CC48FC1" w14:textId="77777777" w:rsidR="008D2D98" w:rsidRDefault="008D2D98"/>
    <w:p w14:paraId="5BCBAB2A" w14:textId="1115AAA8" w:rsidR="008D2D98" w:rsidRDefault="00856FF0">
      <w:r>
        <w:t>Species, Identification Number, and Location of Animals Affected (if relevant):</w:t>
      </w:r>
      <w:r w:rsidR="00E456C6">
        <w:t xml:space="preserve"> __</w:t>
      </w:r>
      <w:r>
        <w:t>____________</w:t>
      </w:r>
    </w:p>
    <w:p w14:paraId="2F72521C" w14:textId="77777777" w:rsidR="008D2D98" w:rsidRDefault="00856FF0">
      <w:r>
        <w:t>________________________________________________________________________________________________________________________________________________________</w:t>
      </w:r>
    </w:p>
    <w:p w14:paraId="4FC4CC92" w14:textId="77777777" w:rsidR="008D2D98" w:rsidRDefault="008D2D98"/>
    <w:p w14:paraId="4BE8D30E" w14:textId="77777777" w:rsidR="008D2D98" w:rsidRDefault="00856FF0">
      <w:r>
        <w:t>Summary of the Incident: ________________________________________________________</w:t>
      </w:r>
    </w:p>
    <w:p w14:paraId="3DF5AE02" w14:textId="77777777" w:rsidR="008D2D98" w:rsidRDefault="00856FF0">
      <w:r>
        <w:t>____________________________________________________________________________</w:t>
      </w:r>
    </w:p>
    <w:p w14:paraId="1521481D" w14:textId="77777777" w:rsidR="008D2D98" w:rsidRDefault="00856FF0">
      <w:r>
        <w:t>____________________________________________________________________________</w:t>
      </w:r>
    </w:p>
    <w:p w14:paraId="38D83BA8" w14:textId="77777777" w:rsidR="008D2D98" w:rsidRDefault="00856FF0">
      <w:r>
        <w:t>____________________________________________________________________________</w:t>
      </w:r>
    </w:p>
    <w:p w14:paraId="5A755B92" w14:textId="77777777" w:rsidR="008D2D98" w:rsidRDefault="008D2D98"/>
    <w:p w14:paraId="6346CB13" w14:textId="77777777" w:rsidR="008D2D98" w:rsidRDefault="00856FF0">
      <w:r>
        <w:t>Cause of Incident: _____________________________________________________________</w:t>
      </w:r>
    </w:p>
    <w:p w14:paraId="2DE98C58" w14:textId="77777777" w:rsidR="008D2D98" w:rsidRDefault="00856FF0">
      <w:r>
        <w:t>____________________________________________________________________________</w:t>
      </w:r>
    </w:p>
    <w:p w14:paraId="73B9C9C8" w14:textId="77777777" w:rsidR="008D2D98" w:rsidRDefault="008D2D98"/>
    <w:p w14:paraId="397EF83D" w14:textId="77777777" w:rsidR="008D2D98" w:rsidRDefault="00856FF0">
      <w:r>
        <w:t>Outcome of Incident: ___________________________________________________________</w:t>
      </w:r>
    </w:p>
    <w:p w14:paraId="57061C4B" w14:textId="77777777" w:rsidR="008D2D98" w:rsidRDefault="00856FF0">
      <w:r>
        <w:t>____________________________________________________________________________</w:t>
      </w:r>
    </w:p>
    <w:p w14:paraId="207844D0" w14:textId="77777777" w:rsidR="008D2D98" w:rsidRDefault="00856FF0">
      <w:r>
        <w:t>____________________________________________________________________________</w:t>
      </w:r>
    </w:p>
    <w:p w14:paraId="40F491B1" w14:textId="77777777" w:rsidR="008D2D98" w:rsidRDefault="008D2D98"/>
    <w:p w14:paraId="0185FAA3" w14:textId="77777777" w:rsidR="008D2D98" w:rsidRDefault="008D2D98"/>
    <w:p w14:paraId="0740AAE7" w14:textId="77777777" w:rsidR="00E456C6" w:rsidRDefault="00E456C6"/>
    <w:p w14:paraId="56E9186A" w14:textId="77777777" w:rsidR="00E456C6" w:rsidRDefault="00E456C6"/>
    <w:p w14:paraId="475A72B3" w14:textId="77777777" w:rsidR="00E456C6" w:rsidRDefault="00E456C6"/>
    <w:p w14:paraId="1BB44726" w14:textId="77777777" w:rsidR="008D2D98" w:rsidRDefault="00856FF0">
      <w:r>
        <w:lastRenderedPageBreak/>
        <w:t xml:space="preserve">Your Name, Email &amp; Phone Number (Leave blank if anonymity is preferred): </w:t>
      </w:r>
    </w:p>
    <w:p w14:paraId="6E1A46B8" w14:textId="77777777" w:rsidR="008D2D98" w:rsidRDefault="00856FF0">
      <w:r>
        <w:tab/>
        <w:t>Name: ________________________________________</w:t>
      </w:r>
    </w:p>
    <w:p w14:paraId="0117F519" w14:textId="77777777" w:rsidR="008D2D98" w:rsidRDefault="00856FF0">
      <w:r>
        <w:tab/>
        <w:t>Email: ________________________________________</w:t>
      </w:r>
    </w:p>
    <w:p w14:paraId="0F227FB3" w14:textId="77777777" w:rsidR="008D2D98" w:rsidRDefault="00856FF0">
      <w:r>
        <w:tab/>
        <w:t>Phone: _______________________________________</w:t>
      </w:r>
    </w:p>
    <w:p w14:paraId="3989B1AC" w14:textId="77777777" w:rsidR="008D2D98" w:rsidRDefault="008D2D98"/>
    <w:p w14:paraId="7271E8F0" w14:textId="77777777" w:rsidR="008D2D98" w:rsidRDefault="007916FE">
      <w:r>
        <w:rPr>
          <w:noProof/>
        </w:rPr>
        <w:pict w14:anchorId="79AEFF53">
          <v:rect id="_x0000_i1025" alt="" style="width:468pt;height:.05pt;mso-width-percent:0;mso-height-percent:0;mso-width-percent:0;mso-height-percent:0" o:hralign="center" o:hrstd="t" o:hr="t" fillcolor="#a0a0a0" stroked="f"/>
        </w:pict>
      </w:r>
    </w:p>
    <w:p w14:paraId="1702326E" w14:textId="77777777" w:rsidR="008D2D98" w:rsidRDefault="00856FF0">
      <w:pPr>
        <w:jc w:val="center"/>
        <w:rPr>
          <w:i/>
        </w:rPr>
      </w:pPr>
      <w:r>
        <w:rPr>
          <w:i/>
        </w:rPr>
        <w:t>This space reserved for use by the IACUC</w:t>
      </w:r>
    </w:p>
    <w:p w14:paraId="4A556786" w14:textId="77777777" w:rsidR="008D2D98" w:rsidRDefault="008D2D98"/>
    <w:p w14:paraId="4971570C" w14:textId="77777777" w:rsidR="008D2D98" w:rsidRDefault="00856FF0">
      <w:r>
        <w:t>Reviewed by:   ___ Principal Investigator     ___ IACUC Chair</w:t>
      </w:r>
    </w:p>
    <w:p w14:paraId="1C253942" w14:textId="77777777" w:rsidR="008D2D98" w:rsidRDefault="008D2D98"/>
    <w:p w14:paraId="5B1260E8" w14:textId="77777777" w:rsidR="008D2D98" w:rsidRDefault="00856FF0">
      <w:r>
        <w:t>Immediate Management  of Incident: ______________________________________________</w:t>
      </w:r>
    </w:p>
    <w:p w14:paraId="6B1C8C81" w14:textId="77777777" w:rsidR="008D2D98" w:rsidRDefault="00856FF0">
      <w:r>
        <w:t>____________________________________________________________________________</w:t>
      </w:r>
    </w:p>
    <w:p w14:paraId="4147241A" w14:textId="77777777" w:rsidR="008D2D98" w:rsidRDefault="008D2D98"/>
    <w:p w14:paraId="6140E15F" w14:textId="77777777" w:rsidR="008D2D98" w:rsidRDefault="00856FF0">
      <w:r>
        <w:t>Findings and recommendations: __________________________________________________</w:t>
      </w:r>
    </w:p>
    <w:p w14:paraId="1112D0E2" w14:textId="77777777" w:rsidR="008D2D98" w:rsidRDefault="00856FF0">
      <w:r>
        <w:t>____________________________________________________________________________</w:t>
      </w:r>
    </w:p>
    <w:p w14:paraId="19E419A3" w14:textId="77777777" w:rsidR="008D2D98" w:rsidRDefault="00856FF0">
      <w:r>
        <w:t>____________________________________________________________________________</w:t>
      </w:r>
    </w:p>
    <w:p w14:paraId="5EB84A25" w14:textId="77777777" w:rsidR="008D2D98" w:rsidRDefault="008D2D98"/>
    <w:p w14:paraId="5F0155AA" w14:textId="77777777" w:rsidR="008D2D98" w:rsidRDefault="00856FF0">
      <w:r>
        <w:t xml:space="preserve">Signature:  _____________________________________             </w:t>
      </w:r>
      <w:r>
        <w:tab/>
        <w:t>Date:  _________________</w:t>
      </w:r>
    </w:p>
    <w:p w14:paraId="51404DFF" w14:textId="77777777" w:rsidR="008D2D98" w:rsidRDefault="008D2D98"/>
    <w:sectPr w:rsidR="008D2D98">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6BCAF" w14:textId="77777777" w:rsidR="007916FE" w:rsidRDefault="007916FE">
      <w:pPr>
        <w:spacing w:line="240" w:lineRule="auto"/>
      </w:pPr>
      <w:r>
        <w:separator/>
      </w:r>
    </w:p>
  </w:endnote>
  <w:endnote w:type="continuationSeparator" w:id="0">
    <w:p w14:paraId="741599C4" w14:textId="77777777" w:rsidR="007916FE" w:rsidRDefault="00791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FF9D" w14:textId="7661176B" w:rsidR="008D2D98" w:rsidRDefault="00856FF0">
    <w:pPr>
      <w:jc w:val="right"/>
    </w:pPr>
    <w:r>
      <w:fldChar w:fldCharType="begin"/>
    </w:r>
    <w:r>
      <w:instrText>PAGE</w:instrText>
    </w:r>
    <w:r>
      <w:fldChar w:fldCharType="separate"/>
    </w:r>
    <w:r w:rsidR="009C52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568C4" w14:textId="77777777" w:rsidR="007916FE" w:rsidRDefault="007916FE">
      <w:pPr>
        <w:spacing w:line="240" w:lineRule="auto"/>
      </w:pPr>
      <w:r>
        <w:separator/>
      </w:r>
    </w:p>
  </w:footnote>
  <w:footnote w:type="continuationSeparator" w:id="0">
    <w:p w14:paraId="201210BC" w14:textId="77777777" w:rsidR="007916FE" w:rsidRDefault="007916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98"/>
    <w:rsid w:val="007916FE"/>
    <w:rsid w:val="00856FF0"/>
    <w:rsid w:val="008D2D98"/>
    <w:rsid w:val="009C523F"/>
    <w:rsid w:val="00E4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8AE1"/>
  <w15:docId w15:val="{248B500E-DCB1-424C-99DC-AF629020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Draheim, Angela R</dc:creator>
  <cp:lastModifiedBy>Draheim, Angela R</cp:lastModifiedBy>
  <cp:revision>2</cp:revision>
  <dcterms:created xsi:type="dcterms:W3CDTF">2018-08-20T15:53:00Z</dcterms:created>
  <dcterms:modified xsi:type="dcterms:W3CDTF">2018-08-20T15:53:00Z</dcterms:modified>
</cp:coreProperties>
</file>